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961" w:rsidRPr="00D0325D" w:rsidRDefault="008F6961" w:rsidP="00D0325D">
      <w:pPr>
        <w:pStyle w:val="ListParagraph"/>
        <w:spacing w:line="36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325D">
        <w:rPr>
          <w:rFonts w:ascii="Times New Roman" w:hAnsi="Times New Roman"/>
          <w:b/>
          <w:sz w:val="24"/>
          <w:szCs w:val="24"/>
        </w:rPr>
        <w:t>У К А З А Н И Я</w:t>
      </w:r>
    </w:p>
    <w:p w:rsidR="008F6961" w:rsidRPr="00D0325D" w:rsidRDefault="008F6961" w:rsidP="008F6961">
      <w:pPr>
        <w:jc w:val="center"/>
        <w:rPr>
          <w:b/>
          <w:sz w:val="24"/>
          <w:szCs w:val="24"/>
        </w:rPr>
      </w:pPr>
    </w:p>
    <w:p w:rsidR="002C6005" w:rsidRPr="00D0325D" w:rsidRDefault="002C6005" w:rsidP="00D0325D">
      <w:pPr>
        <w:ind w:left="1276" w:hanging="1276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ОТНОСНО: </w:t>
      </w:r>
      <w:r w:rsidR="00D0325D" w:rsidRPr="00D0325D">
        <w:rPr>
          <w:sz w:val="24"/>
          <w:szCs w:val="24"/>
        </w:rPr>
        <w:t>приемане на образец и съдържание на електронен регистър на жалбите и сигналите, и указания за попълване на електронен регистър на жалбите и сигналите, и комплектуване на преписките по жалби срещу решенията на ОИК</w:t>
      </w:r>
    </w:p>
    <w:p w:rsidR="002C6005" w:rsidRPr="00D0325D" w:rsidRDefault="002C6005" w:rsidP="002C6005">
      <w:pPr>
        <w:jc w:val="both"/>
        <w:rPr>
          <w:sz w:val="24"/>
          <w:szCs w:val="24"/>
        </w:rPr>
      </w:pP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При </w:t>
      </w:r>
      <w:r w:rsidR="00D0325D" w:rsidRPr="00D0325D">
        <w:rPr>
          <w:sz w:val="24"/>
          <w:szCs w:val="24"/>
        </w:rPr>
        <w:t xml:space="preserve">постъпване </w:t>
      </w:r>
      <w:r w:rsidRPr="00D0325D">
        <w:rPr>
          <w:sz w:val="24"/>
          <w:szCs w:val="24"/>
        </w:rPr>
        <w:t>на жалба</w:t>
      </w:r>
      <w:r w:rsidR="00D0325D" w:rsidRPr="00D0325D">
        <w:rPr>
          <w:sz w:val="24"/>
          <w:szCs w:val="24"/>
        </w:rPr>
        <w:t xml:space="preserve"> или сигнал</w:t>
      </w:r>
      <w:r w:rsidRPr="00D0325D">
        <w:rPr>
          <w:sz w:val="24"/>
          <w:szCs w:val="24"/>
        </w:rPr>
        <w:t xml:space="preserve"> в </w:t>
      </w:r>
      <w:r w:rsidR="0089470C" w:rsidRPr="00D0325D">
        <w:rPr>
          <w:sz w:val="24"/>
          <w:szCs w:val="24"/>
        </w:rPr>
        <w:t>общинската</w:t>
      </w:r>
      <w:r w:rsidRPr="00D0325D">
        <w:rPr>
          <w:sz w:val="24"/>
          <w:szCs w:val="24"/>
        </w:rPr>
        <w:t xml:space="preserve"> избирателна комисия същата следва да бъде заведена във входящия регистър на комисията, като се отбелязва</w:t>
      </w:r>
      <w:r w:rsidR="00AB752B" w:rsidRPr="00D0325D">
        <w:rPr>
          <w:sz w:val="24"/>
          <w:szCs w:val="24"/>
        </w:rPr>
        <w:t>т датата и часът</w:t>
      </w:r>
      <w:r w:rsidRPr="00D0325D">
        <w:rPr>
          <w:sz w:val="24"/>
          <w:szCs w:val="24"/>
        </w:rPr>
        <w:t xml:space="preserve"> </w:t>
      </w:r>
      <w:r w:rsidR="00AB752B" w:rsidRPr="00D0325D">
        <w:rPr>
          <w:sz w:val="24"/>
          <w:szCs w:val="24"/>
        </w:rPr>
        <w:t>на постъпването й. Датата и часът</w:t>
      </w:r>
      <w:r w:rsidRPr="00D0325D">
        <w:rPr>
          <w:sz w:val="24"/>
          <w:szCs w:val="24"/>
        </w:rPr>
        <w:t xml:space="preserve"> на постъпването и входящият номер на жалбата в регистъра се отбелязват върху самата жалба и върху копието на жалбоподателя.</w:t>
      </w:r>
    </w:p>
    <w:p w:rsidR="002C6005" w:rsidRPr="00D0325D" w:rsidRDefault="0089470C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Всяка О</w:t>
      </w:r>
      <w:r w:rsidR="002C6005" w:rsidRPr="00D0325D">
        <w:rPr>
          <w:sz w:val="24"/>
          <w:szCs w:val="24"/>
        </w:rPr>
        <w:t xml:space="preserve">ИК създава и поддържа електронен регистър на жалбите при спазване на Закона за </w:t>
      </w:r>
      <w:r w:rsidR="00D0325D" w:rsidRPr="00D0325D">
        <w:rPr>
          <w:sz w:val="24"/>
          <w:szCs w:val="24"/>
        </w:rPr>
        <w:t xml:space="preserve">защита на </w:t>
      </w:r>
      <w:r w:rsidR="002C6005" w:rsidRPr="00D0325D">
        <w:rPr>
          <w:sz w:val="24"/>
          <w:szCs w:val="24"/>
        </w:rPr>
        <w:t>личните данни. Регистърът е публ</w:t>
      </w:r>
      <w:r w:rsidR="00AB752B" w:rsidRPr="00D0325D">
        <w:rPr>
          <w:sz w:val="24"/>
          <w:szCs w:val="24"/>
        </w:rPr>
        <w:t xml:space="preserve">ичен и се публикува на интернет </w:t>
      </w:r>
      <w:r w:rsidR="002C6005" w:rsidRPr="00D0325D">
        <w:rPr>
          <w:sz w:val="24"/>
          <w:szCs w:val="24"/>
        </w:rPr>
        <w:t>страницата на комисията. Регистърът е със следното съдържание:</w:t>
      </w:r>
    </w:p>
    <w:p w:rsidR="002C6005" w:rsidRPr="00D0325D" w:rsidRDefault="002C6005" w:rsidP="002C600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2104"/>
        <w:gridCol w:w="1427"/>
        <w:gridCol w:w="1431"/>
        <w:gridCol w:w="1122"/>
        <w:gridCol w:w="1426"/>
      </w:tblGrid>
      <w:tr w:rsidR="002C6005" w:rsidRPr="00D0325D" w:rsidTr="00E87369">
        <w:trPr>
          <w:jc w:val="center"/>
        </w:trPr>
        <w:tc>
          <w:tcPr>
            <w:tcW w:w="1019" w:type="dxa"/>
            <w:shd w:val="clear" w:color="auto" w:fill="auto"/>
          </w:tcPr>
          <w:p w:rsidR="002C6005" w:rsidRPr="00D0325D" w:rsidRDefault="002C6005" w:rsidP="00E87369">
            <w:pPr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Вх.№ .......</w:t>
            </w:r>
          </w:p>
        </w:tc>
        <w:tc>
          <w:tcPr>
            <w:tcW w:w="2104" w:type="dxa"/>
            <w:shd w:val="clear" w:color="auto" w:fill="auto"/>
          </w:tcPr>
          <w:p w:rsidR="002C6005" w:rsidRPr="00D0325D" w:rsidRDefault="002C6005" w:rsidP="00E87369">
            <w:pPr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Жалбоподател</w:t>
            </w:r>
          </w:p>
        </w:tc>
        <w:tc>
          <w:tcPr>
            <w:tcW w:w="1427" w:type="dxa"/>
            <w:shd w:val="clear" w:color="auto" w:fill="auto"/>
          </w:tcPr>
          <w:p w:rsidR="002C6005" w:rsidRPr="00D0325D" w:rsidRDefault="002C6005" w:rsidP="00E87369">
            <w:pPr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Предмет</w:t>
            </w:r>
          </w:p>
        </w:tc>
        <w:tc>
          <w:tcPr>
            <w:tcW w:w="1431" w:type="dxa"/>
            <w:shd w:val="clear" w:color="auto" w:fill="auto"/>
          </w:tcPr>
          <w:p w:rsidR="002C6005" w:rsidRPr="00D0325D" w:rsidRDefault="0089470C" w:rsidP="00E87369">
            <w:pPr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Решение на О</w:t>
            </w:r>
            <w:r w:rsidR="002C6005" w:rsidRPr="00D0325D">
              <w:rPr>
                <w:sz w:val="24"/>
                <w:szCs w:val="24"/>
              </w:rPr>
              <w:t>ИК</w:t>
            </w:r>
          </w:p>
        </w:tc>
        <w:tc>
          <w:tcPr>
            <w:tcW w:w="1122" w:type="dxa"/>
          </w:tcPr>
          <w:p w:rsidR="002C6005" w:rsidRPr="00D0325D" w:rsidRDefault="002C6005" w:rsidP="00E87369">
            <w:pPr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Решение на ЦИК</w:t>
            </w:r>
          </w:p>
        </w:tc>
        <w:tc>
          <w:tcPr>
            <w:tcW w:w="1426" w:type="dxa"/>
            <w:shd w:val="clear" w:color="auto" w:fill="auto"/>
          </w:tcPr>
          <w:p w:rsidR="002C6005" w:rsidRPr="00D0325D" w:rsidRDefault="002C6005" w:rsidP="00E87369">
            <w:pPr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 xml:space="preserve">Съдебно решение </w:t>
            </w:r>
          </w:p>
        </w:tc>
      </w:tr>
      <w:tr w:rsidR="002C6005" w:rsidRPr="00D0325D" w:rsidTr="00E87369">
        <w:trPr>
          <w:jc w:val="center"/>
        </w:trPr>
        <w:tc>
          <w:tcPr>
            <w:tcW w:w="1019" w:type="dxa"/>
            <w:shd w:val="clear" w:color="auto" w:fill="auto"/>
          </w:tcPr>
          <w:p w:rsidR="002C6005" w:rsidRPr="00D0325D" w:rsidRDefault="002C6005" w:rsidP="00E87369">
            <w:pPr>
              <w:jc w:val="center"/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2C6005" w:rsidRPr="00D0325D" w:rsidRDefault="002C6005" w:rsidP="00E87369">
            <w:pPr>
              <w:jc w:val="center"/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2C6005" w:rsidRPr="00D0325D" w:rsidRDefault="002C6005" w:rsidP="00E87369">
            <w:pPr>
              <w:jc w:val="center"/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2C6005" w:rsidRPr="00D0325D" w:rsidRDefault="002C6005" w:rsidP="00E87369">
            <w:pPr>
              <w:jc w:val="center"/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2C6005" w:rsidRPr="00D0325D" w:rsidRDefault="002C6005" w:rsidP="00E87369">
            <w:pPr>
              <w:jc w:val="center"/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2C6005" w:rsidRPr="00D0325D" w:rsidRDefault="002C6005" w:rsidP="00E87369">
            <w:pPr>
              <w:jc w:val="center"/>
              <w:rPr>
                <w:sz w:val="24"/>
                <w:szCs w:val="24"/>
              </w:rPr>
            </w:pPr>
            <w:r w:rsidRPr="00D0325D">
              <w:rPr>
                <w:sz w:val="24"/>
                <w:szCs w:val="24"/>
              </w:rPr>
              <w:t>6</w:t>
            </w:r>
          </w:p>
        </w:tc>
      </w:tr>
    </w:tbl>
    <w:p w:rsidR="002C6005" w:rsidRPr="00D0325D" w:rsidRDefault="002C6005" w:rsidP="002C6005">
      <w:pPr>
        <w:rPr>
          <w:sz w:val="24"/>
          <w:szCs w:val="24"/>
        </w:rPr>
      </w:pP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 регистъра се вписва</w:t>
      </w:r>
      <w:r w:rsidR="0089470C" w:rsidRPr="00D0325D">
        <w:rPr>
          <w:sz w:val="24"/>
          <w:szCs w:val="24"/>
        </w:rPr>
        <w:t>т последователно постъпилите в О</w:t>
      </w:r>
      <w:r w:rsidRPr="00D0325D">
        <w:rPr>
          <w:sz w:val="24"/>
          <w:szCs w:val="24"/>
        </w:rPr>
        <w:t>ИК жалби, като при попълване:</w:t>
      </w:r>
    </w:p>
    <w:p w:rsidR="002C6005" w:rsidRPr="00D0325D" w:rsidRDefault="002C6005" w:rsidP="002C6005">
      <w:pPr>
        <w:numPr>
          <w:ilvl w:val="0"/>
          <w:numId w:val="4"/>
        </w:numPr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 колона 1 се отбелязва входящ номер, дата и час на постъпване на жалбата;</w:t>
      </w:r>
    </w:p>
    <w:p w:rsidR="002C6005" w:rsidRPr="00D0325D" w:rsidRDefault="002C6005" w:rsidP="002C6005">
      <w:pPr>
        <w:numPr>
          <w:ilvl w:val="0"/>
          <w:numId w:val="4"/>
        </w:numPr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 колона 2 се отбелязват имената на жалбоподателя и организацията, която представлява;</w:t>
      </w:r>
    </w:p>
    <w:p w:rsidR="002C6005" w:rsidRPr="00D0325D" w:rsidRDefault="002C6005" w:rsidP="002C6005">
      <w:pPr>
        <w:numPr>
          <w:ilvl w:val="0"/>
          <w:numId w:val="4"/>
        </w:numPr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 колона 3 се описва обжалваното решение, дейст</w:t>
      </w:r>
      <w:r w:rsidR="0089470C" w:rsidRPr="00D0325D">
        <w:rPr>
          <w:sz w:val="24"/>
          <w:szCs w:val="24"/>
        </w:rPr>
        <w:t>вие или бездействие на СИК или О</w:t>
      </w:r>
      <w:r w:rsidRPr="00D0325D">
        <w:rPr>
          <w:sz w:val="24"/>
          <w:szCs w:val="24"/>
        </w:rPr>
        <w:t>ИК</w:t>
      </w:r>
      <w:r w:rsidR="0089470C" w:rsidRPr="00D0325D">
        <w:rPr>
          <w:sz w:val="24"/>
          <w:szCs w:val="24"/>
        </w:rPr>
        <w:t>. Когато се обжалва решение на О</w:t>
      </w:r>
      <w:r w:rsidRPr="00D0325D">
        <w:rPr>
          <w:sz w:val="24"/>
          <w:szCs w:val="24"/>
        </w:rPr>
        <w:t>ИК, се изписва точният му номер и се осигурява достъп към него (хиперлинк);</w:t>
      </w:r>
    </w:p>
    <w:p w:rsidR="002C6005" w:rsidRPr="00D0325D" w:rsidRDefault="002C6005" w:rsidP="002C6005">
      <w:pPr>
        <w:numPr>
          <w:ilvl w:val="0"/>
          <w:numId w:val="4"/>
        </w:numPr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 колона 4 се и</w:t>
      </w:r>
      <w:r w:rsidR="0089470C" w:rsidRPr="00D0325D">
        <w:rPr>
          <w:sz w:val="24"/>
          <w:szCs w:val="24"/>
        </w:rPr>
        <w:t>зписва номер</w:t>
      </w:r>
      <w:r w:rsidR="00AB752B" w:rsidRPr="00D0325D">
        <w:rPr>
          <w:sz w:val="24"/>
          <w:szCs w:val="24"/>
        </w:rPr>
        <w:t>ът</w:t>
      </w:r>
      <w:r w:rsidR="0089470C" w:rsidRPr="00D0325D">
        <w:rPr>
          <w:sz w:val="24"/>
          <w:szCs w:val="24"/>
        </w:rPr>
        <w:t xml:space="preserve"> на решението на О</w:t>
      </w:r>
      <w:r w:rsidRPr="00D0325D">
        <w:rPr>
          <w:sz w:val="24"/>
          <w:szCs w:val="24"/>
        </w:rPr>
        <w:t>ИК по жалбата срещу решение, действие или бездействие на СИК и се осигурява достъп до него (хиперлинк);</w:t>
      </w:r>
    </w:p>
    <w:p w:rsidR="002C6005" w:rsidRPr="00D0325D" w:rsidRDefault="002C6005" w:rsidP="002C6005">
      <w:pPr>
        <w:numPr>
          <w:ilvl w:val="0"/>
          <w:numId w:val="4"/>
        </w:numPr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 колона 5 се записва номер</w:t>
      </w:r>
      <w:r w:rsidR="00AB752B" w:rsidRPr="00D0325D">
        <w:rPr>
          <w:sz w:val="24"/>
          <w:szCs w:val="24"/>
        </w:rPr>
        <w:t>ът</w:t>
      </w:r>
      <w:r w:rsidRPr="00D0325D">
        <w:rPr>
          <w:sz w:val="24"/>
          <w:szCs w:val="24"/>
        </w:rPr>
        <w:t xml:space="preserve"> на решението на ЦИК</w:t>
      </w:r>
      <w:r w:rsidR="0089470C" w:rsidRPr="00D0325D">
        <w:rPr>
          <w:sz w:val="24"/>
          <w:szCs w:val="24"/>
        </w:rPr>
        <w:t xml:space="preserve"> по жалбата срещу решението на О</w:t>
      </w:r>
      <w:r w:rsidRPr="00D0325D">
        <w:rPr>
          <w:sz w:val="24"/>
          <w:szCs w:val="24"/>
        </w:rPr>
        <w:t>ИК и се осигурява достъп до него (хиперлинк);</w:t>
      </w:r>
    </w:p>
    <w:p w:rsidR="002C6005" w:rsidRPr="00D0325D" w:rsidRDefault="002C6005" w:rsidP="002C6005">
      <w:pPr>
        <w:numPr>
          <w:ilvl w:val="0"/>
          <w:numId w:val="4"/>
        </w:numPr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 колона 6 се посочва номер</w:t>
      </w:r>
      <w:r w:rsidR="00AB752B" w:rsidRPr="00D0325D">
        <w:rPr>
          <w:sz w:val="24"/>
          <w:szCs w:val="24"/>
        </w:rPr>
        <w:t>ът</w:t>
      </w:r>
      <w:r w:rsidRPr="00D0325D">
        <w:rPr>
          <w:sz w:val="24"/>
          <w:szCs w:val="24"/>
        </w:rPr>
        <w:t xml:space="preserve"> на съдебното решение по решението на ЦИК, когато последното е обжалвано. 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</w:p>
    <w:p w:rsidR="00635E86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Веднага след постъпването на жалба</w:t>
      </w:r>
      <w:r w:rsidR="0089470C" w:rsidRPr="00D0325D">
        <w:rPr>
          <w:sz w:val="24"/>
          <w:szCs w:val="24"/>
        </w:rPr>
        <w:t xml:space="preserve"> срещу решение на ОИК</w:t>
      </w:r>
      <w:r w:rsidRPr="00D0325D">
        <w:rPr>
          <w:sz w:val="24"/>
          <w:szCs w:val="24"/>
        </w:rPr>
        <w:t xml:space="preserve"> тя се комплект</w:t>
      </w:r>
      <w:r w:rsidR="00AB752B" w:rsidRPr="00D0325D">
        <w:rPr>
          <w:sz w:val="24"/>
          <w:szCs w:val="24"/>
        </w:rPr>
        <w:t>у</w:t>
      </w:r>
      <w:r w:rsidRPr="00D0325D">
        <w:rPr>
          <w:sz w:val="24"/>
          <w:szCs w:val="24"/>
        </w:rPr>
        <w:t>ва с</w:t>
      </w:r>
      <w:r w:rsidR="00AB752B" w:rsidRPr="00D0325D">
        <w:rPr>
          <w:sz w:val="24"/>
          <w:szCs w:val="24"/>
        </w:rPr>
        <w:t xml:space="preserve"> необходимите документи и книжа</w:t>
      </w:r>
      <w:r w:rsidRPr="00D0325D">
        <w:rPr>
          <w:sz w:val="24"/>
          <w:szCs w:val="24"/>
        </w:rPr>
        <w:t xml:space="preserve"> и се изпраща в ЦИК. </w:t>
      </w:r>
    </w:p>
    <w:p w:rsidR="00AD4B15" w:rsidRPr="00D0325D" w:rsidRDefault="00AD4B1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Когато</w:t>
      </w:r>
      <w:r w:rsidR="0089470C" w:rsidRPr="00D0325D">
        <w:rPr>
          <w:sz w:val="24"/>
          <w:szCs w:val="24"/>
        </w:rPr>
        <w:t xml:space="preserve"> О</w:t>
      </w:r>
      <w:r w:rsidR="00635E86" w:rsidRPr="00D0325D">
        <w:rPr>
          <w:sz w:val="24"/>
          <w:szCs w:val="24"/>
        </w:rPr>
        <w:t>ИК при приемане на решенията си не е постигнала необходимото мнозинство от две трети от присъстващите членове</w:t>
      </w:r>
      <w:r w:rsidR="00AB752B" w:rsidRPr="00D0325D">
        <w:rPr>
          <w:sz w:val="24"/>
          <w:szCs w:val="24"/>
        </w:rPr>
        <w:t>,</w:t>
      </w:r>
      <w:r w:rsidR="00635E86" w:rsidRPr="00D0325D">
        <w:rPr>
          <w:sz w:val="24"/>
          <w:szCs w:val="24"/>
        </w:rPr>
        <w:t xml:space="preserve"> е налице решение за отхвърляне по смисъла на чл.</w:t>
      </w:r>
      <w:r w:rsidR="00BC6D22" w:rsidRPr="00D0325D">
        <w:rPr>
          <w:sz w:val="24"/>
          <w:szCs w:val="24"/>
        </w:rPr>
        <w:t xml:space="preserve"> </w:t>
      </w:r>
      <w:r w:rsidR="0089470C" w:rsidRPr="00D0325D">
        <w:rPr>
          <w:sz w:val="24"/>
          <w:szCs w:val="24"/>
        </w:rPr>
        <w:t>85</w:t>
      </w:r>
      <w:r w:rsidR="00635E86" w:rsidRPr="00D0325D">
        <w:rPr>
          <w:sz w:val="24"/>
          <w:szCs w:val="24"/>
        </w:rPr>
        <w:t>, ал.</w:t>
      </w:r>
      <w:r w:rsidR="00BC6D22" w:rsidRPr="00D0325D">
        <w:rPr>
          <w:sz w:val="24"/>
          <w:szCs w:val="24"/>
        </w:rPr>
        <w:t xml:space="preserve"> </w:t>
      </w:r>
      <w:r w:rsidR="00635E86" w:rsidRPr="00D0325D">
        <w:rPr>
          <w:sz w:val="24"/>
          <w:szCs w:val="24"/>
        </w:rPr>
        <w:t>4</w:t>
      </w:r>
      <w:r w:rsidR="00BC6D22" w:rsidRPr="00D0325D">
        <w:rPr>
          <w:sz w:val="24"/>
          <w:szCs w:val="24"/>
        </w:rPr>
        <w:t>, изречение второ</w:t>
      </w:r>
      <w:r w:rsidR="00635E86" w:rsidRPr="00D0325D">
        <w:rPr>
          <w:sz w:val="24"/>
          <w:szCs w:val="24"/>
        </w:rPr>
        <w:t xml:space="preserve"> от ИК. </w:t>
      </w:r>
      <w:r w:rsidRPr="00D0325D">
        <w:rPr>
          <w:sz w:val="24"/>
          <w:szCs w:val="24"/>
        </w:rPr>
        <w:t>В този</w:t>
      </w:r>
      <w:r w:rsidR="00635E86" w:rsidRPr="00D0325D">
        <w:rPr>
          <w:sz w:val="24"/>
          <w:szCs w:val="24"/>
        </w:rPr>
        <w:t xml:space="preserve"> случай в мотивите на решени</w:t>
      </w:r>
      <w:r w:rsidR="00AB752B" w:rsidRPr="00D0325D">
        <w:rPr>
          <w:sz w:val="24"/>
          <w:szCs w:val="24"/>
        </w:rPr>
        <w:t xml:space="preserve">ето </w:t>
      </w:r>
      <w:r w:rsidR="00635E86" w:rsidRPr="00D0325D">
        <w:rPr>
          <w:sz w:val="24"/>
          <w:szCs w:val="24"/>
        </w:rPr>
        <w:t>се изписва съдържанието на предложения проект</w:t>
      </w:r>
      <w:r w:rsidR="00D0325D" w:rsidRPr="00D0325D">
        <w:rPr>
          <w:sz w:val="24"/>
          <w:szCs w:val="24"/>
        </w:rPr>
        <w:t xml:space="preserve"> и останалите обсъждани становища и аргументи</w:t>
      </w:r>
      <w:r w:rsidR="00635E86" w:rsidRPr="00D0325D">
        <w:rPr>
          <w:sz w:val="24"/>
          <w:szCs w:val="24"/>
        </w:rPr>
        <w:t>, присъства</w:t>
      </w:r>
      <w:r w:rsidRPr="00D0325D">
        <w:rPr>
          <w:sz w:val="24"/>
          <w:szCs w:val="24"/>
        </w:rPr>
        <w:t>ли</w:t>
      </w:r>
      <w:r w:rsidR="00AB752B" w:rsidRPr="00D0325D">
        <w:rPr>
          <w:sz w:val="24"/>
          <w:szCs w:val="24"/>
        </w:rPr>
        <w:t>те членове и поименно начинът</w:t>
      </w:r>
      <w:r w:rsidR="00635E86" w:rsidRPr="00D0325D">
        <w:rPr>
          <w:sz w:val="24"/>
          <w:szCs w:val="24"/>
        </w:rPr>
        <w:t xml:space="preserve"> на гласуването им, а в диспозитива </w:t>
      </w:r>
      <w:r w:rsidRPr="00D0325D">
        <w:rPr>
          <w:sz w:val="24"/>
          <w:szCs w:val="24"/>
        </w:rPr>
        <w:t>се посочва, че</w:t>
      </w:r>
      <w:r w:rsidR="00BC6D22" w:rsidRPr="00D0325D">
        <w:rPr>
          <w:sz w:val="24"/>
          <w:szCs w:val="24"/>
        </w:rPr>
        <w:t xml:space="preserve"> е налице </w:t>
      </w:r>
      <w:r w:rsidRPr="00D0325D">
        <w:rPr>
          <w:sz w:val="24"/>
          <w:szCs w:val="24"/>
        </w:rPr>
        <w:t>решение за отхвърляне</w:t>
      </w:r>
      <w:r w:rsidR="00BC6D22" w:rsidRPr="00D0325D">
        <w:rPr>
          <w:sz w:val="24"/>
          <w:szCs w:val="24"/>
        </w:rPr>
        <w:t>, както и че решението подлежи на обжалване</w:t>
      </w:r>
      <w:r w:rsidRPr="00D0325D">
        <w:rPr>
          <w:sz w:val="24"/>
          <w:szCs w:val="24"/>
        </w:rPr>
        <w:t xml:space="preserve">. 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С оглед кратките срокове за обжалване на решенията на </w:t>
      </w:r>
      <w:r w:rsidR="0089470C" w:rsidRPr="00D0325D">
        <w:rPr>
          <w:sz w:val="24"/>
          <w:szCs w:val="24"/>
        </w:rPr>
        <w:t>О</w:t>
      </w:r>
      <w:r w:rsidRPr="00D0325D">
        <w:rPr>
          <w:sz w:val="24"/>
          <w:szCs w:val="24"/>
        </w:rPr>
        <w:t>ИК и за произнасянето на ЦИК жалбите и приложенията към</w:t>
      </w:r>
      <w:r w:rsidRPr="00D0325D">
        <w:rPr>
          <w:sz w:val="24"/>
          <w:szCs w:val="24"/>
          <w:lang w:val="en-US"/>
        </w:rPr>
        <w:t xml:space="preserve"> </w:t>
      </w:r>
      <w:r w:rsidRPr="00D0325D">
        <w:rPr>
          <w:sz w:val="24"/>
          <w:szCs w:val="24"/>
        </w:rPr>
        <w:t xml:space="preserve">тях се изпращат в </w:t>
      </w:r>
      <w:r w:rsidRPr="00D0325D">
        <w:rPr>
          <w:sz w:val="24"/>
          <w:szCs w:val="24"/>
        </w:rPr>
        <w:lastRenderedPageBreak/>
        <w:t xml:space="preserve">сканирани копия на електронната поща на Централната избирателна комисия – </w:t>
      </w:r>
      <w:hyperlink r:id="rId7" w:history="1">
        <w:r w:rsidRPr="00D0325D">
          <w:rPr>
            <w:rStyle w:val="Hyperlink"/>
            <w:sz w:val="24"/>
            <w:szCs w:val="24"/>
            <w:lang w:val="en-US"/>
          </w:rPr>
          <w:t>cik@cik.bg</w:t>
        </w:r>
      </w:hyperlink>
      <w:r w:rsidRPr="00D0325D">
        <w:rPr>
          <w:sz w:val="24"/>
          <w:szCs w:val="24"/>
          <w:lang w:val="en-US"/>
        </w:rPr>
        <w:t xml:space="preserve"> </w:t>
      </w:r>
      <w:r w:rsidRPr="00D0325D">
        <w:rPr>
          <w:sz w:val="24"/>
          <w:szCs w:val="24"/>
        </w:rPr>
        <w:t>или по телефакс на ЦИК. Едновременно с това жалбата и приложенията се изпращат незабавно по куриер до ЦИК в оригинал с придружително писмо.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Към жалбата се прилагат: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1. Копие от решението, което се обжалва, подписано </w:t>
      </w:r>
      <w:r w:rsidR="0089470C" w:rsidRPr="00D0325D">
        <w:rPr>
          <w:sz w:val="24"/>
          <w:szCs w:val="24"/>
        </w:rPr>
        <w:t>от председателя и секретаря на О</w:t>
      </w:r>
      <w:r w:rsidRPr="00D0325D">
        <w:rPr>
          <w:sz w:val="24"/>
          <w:szCs w:val="24"/>
        </w:rPr>
        <w:t>ИК.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2. Извлечение от протокола на комисията, което да съдържа данни колко членове са присъствали на заседанието на </w:t>
      </w:r>
      <w:r w:rsidR="0089470C" w:rsidRPr="00D0325D">
        <w:rPr>
          <w:sz w:val="24"/>
          <w:szCs w:val="24"/>
        </w:rPr>
        <w:t>ОИК</w:t>
      </w:r>
      <w:r w:rsidRPr="00D0325D">
        <w:rPr>
          <w:sz w:val="24"/>
          <w:szCs w:val="24"/>
        </w:rPr>
        <w:t>, разискванията при вземане на обжалваното решение, колко членове са гласували „за</w:t>
      </w:r>
      <w:r w:rsidR="00FE17B8" w:rsidRPr="00D0325D">
        <w:rPr>
          <w:sz w:val="24"/>
          <w:szCs w:val="24"/>
        </w:rPr>
        <w:t>“</w:t>
      </w:r>
      <w:r w:rsidRPr="00D0325D">
        <w:rPr>
          <w:sz w:val="24"/>
          <w:szCs w:val="24"/>
        </w:rPr>
        <w:t xml:space="preserve"> и колко „против</w:t>
      </w:r>
      <w:r w:rsidR="00FE17B8" w:rsidRPr="00D0325D">
        <w:rPr>
          <w:sz w:val="24"/>
          <w:szCs w:val="24"/>
        </w:rPr>
        <w:t>“</w:t>
      </w:r>
      <w:r w:rsidRPr="00D0325D">
        <w:rPr>
          <w:sz w:val="24"/>
          <w:szCs w:val="24"/>
        </w:rPr>
        <w:t xml:space="preserve">. Извлечението от протокола следва да е подписано от председателя и секретаря на </w:t>
      </w:r>
      <w:r w:rsidR="0089470C" w:rsidRPr="00D0325D">
        <w:rPr>
          <w:sz w:val="24"/>
          <w:szCs w:val="24"/>
        </w:rPr>
        <w:t>ОИК</w:t>
      </w:r>
      <w:r w:rsidRPr="00D0325D">
        <w:rPr>
          <w:sz w:val="24"/>
          <w:szCs w:val="24"/>
        </w:rPr>
        <w:t>. Вместо извлечение от протокола може да се изпрати копие от протокола, подписано от председател и секретар.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3. Пълномощното на лицето, което подава жалбата, когато тя се подава чрез пълномощник.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4. Писмените доказателства и други документи, приложени към жалбата.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5. 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обсъждани от </w:t>
      </w:r>
      <w:r w:rsidR="0089470C" w:rsidRPr="00D0325D">
        <w:rPr>
          <w:sz w:val="24"/>
          <w:szCs w:val="24"/>
        </w:rPr>
        <w:t>ОИК</w:t>
      </w:r>
      <w:r w:rsidRPr="00D0325D">
        <w:rPr>
          <w:sz w:val="24"/>
          <w:szCs w:val="24"/>
        </w:rPr>
        <w:t xml:space="preserve"> при вземане на решението.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6. Копие от екземпляра на обжалваното решение, който е поставен на общодостъпното място за обявяване решенията на </w:t>
      </w:r>
      <w:r w:rsidR="0089470C" w:rsidRPr="00D0325D">
        <w:rPr>
          <w:sz w:val="24"/>
          <w:szCs w:val="24"/>
        </w:rPr>
        <w:t>ОИК</w:t>
      </w:r>
      <w:r w:rsidRPr="00D0325D">
        <w:rPr>
          <w:sz w:val="24"/>
          <w:szCs w:val="24"/>
        </w:rPr>
        <w:t xml:space="preserve"> и който съдържа удостоверяване на коя дата и в колко часа решението е било обявено на таблото на </w:t>
      </w:r>
      <w:r w:rsidR="0089470C" w:rsidRPr="00D0325D">
        <w:rPr>
          <w:sz w:val="24"/>
          <w:szCs w:val="24"/>
        </w:rPr>
        <w:t>ОИК</w:t>
      </w:r>
      <w:r w:rsidRPr="00D0325D">
        <w:rPr>
          <w:sz w:val="24"/>
          <w:szCs w:val="24"/>
        </w:rPr>
        <w:t xml:space="preserve"> и на коя дата и в колко часа е свалено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7. Когато се обжалват решенията за регистрации на застъпници</w:t>
      </w:r>
      <w:r w:rsidR="00AF29CA" w:rsidRPr="00D0325D">
        <w:rPr>
          <w:sz w:val="24"/>
          <w:szCs w:val="24"/>
        </w:rPr>
        <w:t>,</w:t>
      </w:r>
      <w:r w:rsidRPr="00D0325D">
        <w:rPr>
          <w:sz w:val="24"/>
          <w:szCs w:val="24"/>
        </w:rPr>
        <w:t xml:space="preserve"> следва да се изпраща</w:t>
      </w:r>
      <w:r w:rsidR="00AF29CA" w:rsidRPr="00D0325D">
        <w:rPr>
          <w:sz w:val="24"/>
          <w:szCs w:val="24"/>
        </w:rPr>
        <w:t>т</w:t>
      </w:r>
      <w:r w:rsidRPr="00D0325D">
        <w:rPr>
          <w:sz w:val="24"/>
          <w:szCs w:val="24"/>
        </w:rPr>
        <w:t xml:space="preserve"> копия и от заявленията и документите за регистрация, както и от страницата от съответния регистър с направен</w:t>
      </w:r>
      <w:r w:rsidR="00AF29CA" w:rsidRPr="00D0325D">
        <w:rPr>
          <w:sz w:val="24"/>
          <w:szCs w:val="24"/>
        </w:rPr>
        <w:t xml:space="preserve">ите </w:t>
      </w:r>
      <w:r w:rsidRPr="00D0325D">
        <w:rPr>
          <w:sz w:val="24"/>
          <w:szCs w:val="24"/>
        </w:rPr>
        <w:t>в него вписвания.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При постъпване на жалбата в ЦИК същата се завежда незабавно в съответния входящ регистър на комисията и се разпределя от председателя или от определен от него член на ЦИК, който я докладва в законния срок пред комисията.</w:t>
      </w:r>
    </w:p>
    <w:p w:rsidR="002C6005" w:rsidRPr="00D0325D" w:rsidRDefault="002C600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Членът на ЦИК преглежда веднага разпределената </w:t>
      </w:r>
      <w:r w:rsidR="00C34474" w:rsidRPr="00D0325D">
        <w:rPr>
          <w:sz w:val="24"/>
          <w:szCs w:val="24"/>
        </w:rPr>
        <w:t>му преписка и ако не е комплекту</w:t>
      </w:r>
      <w:r w:rsidRPr="00D0325D">
        <w:rPr>
          <w:sz w:val="24"/>
          <w:szCs w:val="24"/>
        </w:rPr>
        <w:t xml:space="preserve">вана, незабавно изисква от </w:t>
      </w:r>
      <w:r w:rsidR="0089470C" w:rsidRPr="00D0325D">
        <w:rPr>
          <w:sz w:val="24"/>
          <w:szCs w:val="24"/>
        </w:rPr>
        <w:t>ОИК</w:t>
      </w:r>
      <w:r w:rsidRPr="00D0325D">
        <w:rPr>
          <w:sz w:val="24"/>
          <w:szCs w:val="24"/>
        </w:rPr>
        <w:t xml:space="preserve"> необходимите за произнасянето по жалбата документи и книжа.</w:t>
      </w:r>
    </w:p>
    <w:p w:rsidR="00AD4B15" w:rsidRPr="00D0325D" w:rsidRDefault="00AD4B15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8. Когато е постъпила жалба в ЦИК, която е препратена на съответната </w:t>
      </w:r>
      <w:r w:rsidR="0089470C" w:rsidRPr="00D0325D">
        <w:rPr>
          <w:sz w:val="24"/>
          <w:szCs w:val="24"/>
        </w:rPr>
        <w:t>ОИК</w:t>
      </w:r>
      <w:r w:rsidRPr="00D0325D">
        <w:rPr>
          <w:sz w:val="24"/>
          <w:szCs w:val="24"/>
        </w:rPr>
        <w:t xml:space="preserve"> по компетентност, районната комисия се произнася с решение, за което уведомява незабавно ЦИК по електронна поща. </w:t>
      </w:r>
    </w:p>
    <w:p w:rsidR="00BC6D22" w:rsidRPr="00D0325D" w:rsidRDefault="00BC6D22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 xml:space="preserve">9. </w:t>
      </w:r>
      <w:r w:rsidR="0089470C" w:rsidRPr="00D0325D">
        <w:rPr>
          <w:sz w:val="24"/>
          <w:szCs w:val="24"/>
        </w:rPr>
        <w:t>О</w:t>
      </w:r>
      <w:r w:rsidR="00C34474" w:rsidRPr="00D0325D">
        <w:rPr>
          <w:sz w:val="24"/>
          <w:szCs w:val="24"/>
        </w:rPr>
        <w:t>бщинската избирателна комисия</w:t>
      </w:r>
      <w:r w:rsidRPr="00D0325D">
        <w:rPr>
          <w:sz w:val="24"/>
          <w:szCs w:val="24"/>
        </w:rPr>
        <w:t xml:space="preserve"> е длъжна да се произнася в срок по всички постъпили жалби и сигнали.</w:t>
      </w:r>
    </w:p>
    <w:p w:rsidR="002C6005" w:rsidRPr="00D0325D" w:rsidRDefault="0089470C" w:rsidP="002C6005">
      <w:pPr>
        <w:ind w:firstLine="851"/>
        <w:jc w:val="both"/>
        <w:rPr>
          <w:sz w:val="24"/>
          <w:szCs w:val="24"/>
        </w:rPr>
      </w:pPr>
      <w:r w:rsidRPr="00D0325D">
        <w:rPr>
          <w:sz w:val="24"/>
          <w:szCs w:val="24"/>
        </w:rPr>
        <w:t>Общинската</w:t>
      </w:r>
      <w:r w:rsidR="002C6005" w:rsidRPr="00D0325D">
        <w:rPr>
          <w:sz w:val="24"/>
          <w:szCs w:val="24"/>
        </w:rPr>
        <w:t xml:space="preserve"> избирателна комисия е длъжна да изпрати незабавно и всички допълнително изискани от член на ЦИК материали и книжа.</w:t>
      </w:r>
    </w:p>
    <w:p w:rsidR="002C6005" w:rsidRDefault="002C6005" w:rsidP="002C6005">
      <w:pPr>
        <w:ind w:firstLine="851"/>
        <w:jc w:val="both"/>
        <w:rPr>
          <w:sz w:val="24"/>
          <w:szCs w:val="24"/>
          <w:lang w:val="en-US"/>
        </w:rPr>
      </w:pPr>
    </w:p>
    <w:p w:rsidR="002C6005" w:rsidRPr="004C4287" w:rsidRDefault="002C6005" w:rsidP="002C6005">
      <w:pPr>
        <w:ind w:firstLine="851"/>
        <w:jc w:val="both"/>
        <w:rPr>
          <w:sz w:val="24"/>
          <w:szCs w:val="24"/>
          <w:lang w:val="en-US"/>
        </w:rPr>
      </w:pPr>
    </w:p>
    <w:sectPr w:rsidR="002C6005" w:rsidRPr="004C4287" w:rsidSect="0022158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30" w:rsidRDefault="00C96A30">
      <w:r>
        <w:separator/>
      </w:r>
    </w:p>
  </w:endnote>
  <w:endnote w:type="continuationSeparator" w:id="0">
    <w:p w:rsidR="00C96A30" w:rsidRDefault="00C9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D" w:rsidRDefault="007737FD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7FD" w:rsidRDefault="007737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D" w:rsidRDefault="007737FD" w:rsidP="00590E81">
    <w:pPr>
      <w:pStyle w:val="Footer"/>
      <w:framePr w:wrap="around" w:vAnchor="text" w:hAnchor="margin" w:xAlign="center" w:y="1"/>
      <w:rPr>
        <w:rStyle w:val="PageNumber"/>
      </w:rPr>
    </w:pPr>
  </w:p>
  <w:p w:rsidR="007737FD" w:rsidRDefault="00773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30" w:rsidRDefault="00C96A30">
      <w:r>
        <w:separator/>
      </w:r>
    </w:p>
  </w:footnote>
  <w:footnote w:type="continuationSeparator" w:id="0">
    <w:p w:rsidR="00C96A30" w:rsidRDefault="00C96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D" w:rsidRDefault="007737FD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7FD" w:rsidRDefault="00773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D" w:rsidRPr="000C0AE5" w:rsidRDefault="007737FD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E35119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7737FD" w:rsidRDefault="00773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4D"/>
    <w:multiLevelType w:val="hybridMultilevel"/>
    <w:tmpl w:val="B78A9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261C8"/>
    <w:multiLevelType w:val="hybridMultilevel"/>
    <w:tmpl w:val="E83AB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E25F1"/>
    <w:multiLevelType w:val="hybridMultilevel"/>
    <w:tmpl w:val="AAECCFF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D4B51"/>
    <w:multiLevelType w:val="hybridMultilevel"/>
    <w:tmpl w:val="0C42B8B0"/>
    <w:lvl w:ilvl="0" w:tplc="6AB8821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DE"/>
    <w:rsid w:val="0000077A"/>
    <w:rsid w:val="0000343B"/>
    <w:rsid w:val="00003C34"/>
    <w:rsid w:val="0001287C"/>
    <w:rsid w:val="00015EA9"/>
    <w:rsid w:val="00022350"/>
    <w:rsid w:val="0002352F"/>
    <w:rsid w:val="00030B08"/>
    <w:rsid w:val="00031C71"/>
    <w:rsid w:val="00045384"/>
    <w:rsid w:val="00055DDE"/>
    <w:rsid w:val="000570A7"/>
    <w:rsid w:val="00057D12"/>
    <w:rsid w:val="00065A02"/>
    <w:rsid w:val="00082643"/>
    <w:rsid w:val="0009598B"/>
    <w:rsid w:val="000A4E00"/>
    <w:rsid w:val="000B1B37"/>
    <w:rsid w:val="000C0AE5"/>
    <w:rsid w:val="000C15C9"/>
    <w:rsid w:val="000C39CD"/>
    <w:rsid w:val="000C4843"/>
    <w:rsid w:val="000C5504"/>
    <w:rsid w:val="000D4F2F"/>
    <w:rsid w:val="000E4589"/>
    <w:rsid w:val="000F0359"/>
    <w:rsid w:val="000F381E"/>
    <w:rsid w:val="000F5DB3"/>
    <w:rsid w:val="0010282D"/>
    <w:rsid w:val="00116644"/>
    <w:rsid w:val="00117F2D"/>
    <w:rsid w:val="00123CB3"/>
    <w:rsid w:val="00130E33"/>
    <w:rsid w:val="00135B6A"/>
    <w:rsid w:val="00137B65"/>
    <w:rsid w:val="00141B45"/>
    <w:rsid w:val="001762DA"/>
    <w:rsid w:val="00182506"/>
    <w:rsid w:val="00184735"/>
    <w:rsid w:val="001861F2"/>
    <w:rsid w:val="0018679A"/>
    <w:rsid w:val="001B20E7"/>
    <w:rsid w:val="001B258D"/>
    <w:rsid w:val="001C0160"/>
    <w:rsid w:val="001C2A56"/>
    <w:rsid w:val="001C721C"/>
    <w:rsid w:val="001D0A15"/>
    <w:rsid w:val="001D4EB9"/>
    <w:rsid w:val="001F2B19"/>
    <w:rsid w:val="001F6A14"/>
    <w:rsid w:val="0021430E"/>
    <w:rsid w:val="00221583"/>
    <w:rsid w:val="00234F5E"/>
    <w:rsid w:val="00245041"/>
    <w:rsid w:val="00255E8B"/>
    <w:rsid w:val="00260779"/>
    <w:rsid w:val="0026139A"/>
    <w:rsid w:val="00263EFE"/>
    <w:rsid w:val="00276C68"/>
    <w:rsid w:val="00280BA7"/>
    <w:rsid w:val="00281F33"/>
    <w:rsid w:val="00282B3F"/>
    <w:rsid w:val="00282BD3"/>
    <w:rsid w:val="002A0C57"/>
    <w:rsid w:val="002A2184"/>
    <w:rsid w:val="002A66B8"/>
    <w:rsid w:val="002B3672"/>
    <w:rsid w:val="002C6005"/>
    <w:rsid w:val="002F3712"/>
    <w:rsid w:val="003064AC"/>
    <w:rsid w:val="00331E5B"/>
    <w:rsid w:val="00337420"/>
    <w:rsid w:val="00345791"/>
    <w:rsid w:val="00365FB0"/>
    <w:rsid w:val="00376433"/>
    <w:rsid w:val="0038021C"/>
    <w:rsid w:val="00380515"/>
    <w:rsid w:val="003811B7"/>
    <w:rsid w:val="00382491"/>
    <w:rsid w:val="00387160"/>
    <w:rsid w:val="003A0060"/>
    <w:rsid w:val="003A63D3"/>
    <w:rsid w:val="003C4950"/>
    <w:rsid w:val="003D20F9"/>
    <w:rsid w:val="003D302A"/>
    <w:rsid w:val="003D338A"/>
    <w:rsid w:val="003F56DD"/>
    <w:rsid w:val="003F65B5"/>
    <w:rsid w:val="0041683E"/>
    <w:rsid w:val="00417FA8"/>
    <w:rsid w:val="00424613"/>
    <w:rsid w:val="00434140"/>
    <w:rsid w:val="0045169C"/>
    <w:rsid w:val="00453A3C"/>
    <w:rsid w:val="00465E75"/>
    <w:rsid w:val="0046723A"/>
    <w:rsid w:val="004702C5"/>
    <w:rsid w:val="0047673C"/>
    <w:rsid w:val="00477CEF"/>
    <w:rsid w:val="00481001"/>
    <w:rsid w:val="00491711"/>
    <w:rsid w:val="00493375"/>
    <w:rsid w:val="004B10D1"/>
    <w:rsid w:val="004B166E"/>
    <w:rsid w:val="004C15F0"/>
    <w:rsid w:val="004C19DC"/>
    <w:rsid w:val="004C1D06"/>
    <w:rsid w:val="004E04B8"/>
    <w:rsid w:val="00501183"/>
    <w:rsid w:val="00504DFE"/>
    <w:rsid w:val="005052DD"/>
    <w:rsid w:val="00505426"/>
    <w:rsid w:val="00515CAD"/>
    <w:rsid w:val="00522874"/>
    <w:rsid w:val="00530186"/>
    <w:rsid w:val="00542D11"/>
    <w:rsid w:val="00544E24"/>
    <w:rsid w:val="00552D3E"/>
    <w:rsid w:val="00565501"/>
    <w:rsid w:val="005703A1"/>
    <w:rsid w:val="00575760"/>
    <w:rsid w:val="005759FB"/>
    <w:rsid w:val="00590E81"/>
    <w:rsid w:val="005A1C16"/>
    <w:rsid w:val="005A600E"/>
    <w:rsid w:val="005B4DA5"/>
    <w:rsid w:val="005C4BDD"/>
    <w:rsid w:val="005C592B"/>
    <w:rsid w:val="005D03C0"/>
    <w:rsid w:val="005D2EE2"/>
    <w:rsid w:val="005D523B"/>
    <w:rsid w:val="005E468E"/>
    <w:rsid w:val="005E4F2E"/>
    <w:rsid w:val="005E71F5"/>
    <w:rsid w:val="005F1CA5"/>
    <w:rsid w:val="005F7508"/>
    <w:rsid w:val="00605276"/>
    <w:rsid w:val="006059FE"/>
    <w:rsid w:val="006170AB"/>
    <w:rsid w:val="00635E86"/>
    <w:rsid w:val="00640F89"/>
    <w:rsid w:val="006410BB"/>
    <w:rsid w:val="00645189"/>
    <w:rsid w:val="006461E4"/>
    <w:rsid w:val="0065345A"/>
    <w:rsid w:val="00654AEB"/>
    <w:rsid w:val="00665C9C"/>
    <w:rsid w:val="00666AE0"/>
    <w:rsid w:val="00673C82"/>
    <w:rsid w:val="006803FC"/>
    <w:rsid w:val="00685ADA"/>
    <w:rsid w:val="00692109"/>
    <w:rsid w:val="006924A7"/>
    <w:rsid w:val="00695331"/>
    <w:rsid w:val="00695B0B"/>
    <w:rsid w:val="006B3607"/>
    <w:rsid w:val="006B48BB"/>
    <w:rsid w:val="006D43D0"/>
    <w:rsid w:val="006E7735"/>
    <w:rsid w:val="006F4F36"/>
    <w:rsid w:val="006F7465"/>
    <w:rsid w:val="0070049E"/>
    <w:rsid w:val="0071375C"/>
    <w:rsid w:val="00717A4D"/>
    <w:rsid w:val="0072073B"/>
    <w:rsid w:val="00725072"/>
    <w:rsid w:val="0073647C"/>
    <w:rsid w:val="00760C9D"/>
    <w:rsid w:val="00760E8E"/>
    <w:rsid w:val="00761BBC"/>
    <w:rsid w:val="007737FD"/>
    <w:rsid w:val="007839DC"/>
    <w:rsid w:val="00790FE0"/>
    <w:rsid w:val="007979BE"/>
    <w:rsid w:val="007A5A9B"/>
    <w:rsid w:val="007C1EF4"/>
    <w:rsid w:val="007D15E0"/>
    <w:rsid w:val="007D42DA"/>
    <w:rsid w:val="007D6E68"/>
    <w:rsid w:val="007D7EF3"/>
    <w:rsid w:val="007E2316"/>
    <w:rsid w:val="00803A1A"/>
    <w:rsid w:val="00807061"/>
    <w:rsid w:val="00817E7C"/>
    <w:rsid w:val="00833DB6"/>
    <w:rsid w:val="00880555"/>
    <w:rsid w:val="00881956"/>
    <w:rsid w:val="00883460"/>
    <w:rsid w:val="0089470C"/>
    <w:rsid w:val="008B3057"/>
    <w:rsid w:val="008B39E7"/>
    <w:rsid w:val="008D5B76"/>
    <w:rsid w:val="008E3013"/>
    <w:rsid w:val="008F108B"/>
    <w:rsid w:val="008F429A"/>
    <w:rsid w:val="008F6961"/>
    <w:rsid w:val="009013EC"/>
    <w:rsid w:val="00920F40"/>
    <w:rsid w:val="00927A5A"/>
    <w:rsid w:val="00930246"/>
    <w:rsid w:val="00930C13"/>
    <w:rsid w:val="00947E81"/>
    <w:rsid w:val="0097349F"/>
    <w:rsid w:val="00991110"/>
    <w:rsid w:val="00991FF7"/>
    <w:rsid w:val="00993858"/>
    <w:rsid w:val="009A2F2F"/>
    <w:rsid w:val="009A5661"/>
    <w:rsid w:val="009A5ACC"/>
    <w:rsid w:val="009C16B3"/>
    <w:rsid w:val="009D5CBA"/>
    <w:rsid w:val="009D7B3D"/>
    <w:rsid w:val="009E0591"/>
    <w:rsid w:val="009E3FBC"/>
    <w:rsid w:val="00A0101C"/>
    <w:rsid w:val="00A06AB3"/>
    <w:rsid w:val="00A40390"/>
    <w:rsid w:val="00A41D8A"/>
    <w:rsid w:val="00A45EDE"/>
    <w:rsid w:val="00A75D58"/>
    <w:rsid w:val="00AA7267"/>
    <w:rsid w:val="00AB3C01"/>
    <w:rsid w:val="00AB3C6D"/>
    <w:rsid w:val="00AB572E"/>
    <w:rsid w:val="00AB71FD"/>
    <w:rsid w:val="00AB752B"/>
    <w:rsid w:val="00AC258D"/>
    <w:rsid w:val="00AC495B"/>
    <w:rsid w:val="00AD4B15"/>
    <w:rsid w:val="00AE196B"/>
    <w:rsid w:val="00AE1D57"/>
    <w:rsid w:val="00AF14B6"/>
    <w:rsid w:val="00AF29CA"/>
    <w:rsid w:val="00B025EE"/>
    <w:rsid w:val="00B05B7D"/>
    <w:rsid w:val="00B2732B"/>
    <w:rsid w:val="00B36527"/>
    <w:rsid w:val="00B606A3"/>
    <w:rsid w:val="00B92BC5"/>
    <w:rsid w:val="00B95C62"/>
    <w:rsid w:val="00B974AD"/>
    <w:rsid w:val="00BB165D"/>
    <w:rsid w:val="00BB17CA"/>
    <w:rsid w:val="00BB6264"/>
    <w:rsid w:val="00BC2540"/>
    <w:rsid w:val="00BC5711"/>
    <w:rsid w:val="00BC6D22"/>
    <w:rsid w:val="00BD246E"/>
    <w:rsid w:val="00BF6C39"/>
    <w:rsid w:val="00BF7133"/>
    <w:rsid w:val="00C00331"/>
    <w:rsid w:val="00C02712"/>
    <w:rsid w:val="00C065FC"/>
    <w:rsid w:val="00C11942"/>
    <w:rsid w:val="00C2747E"/>
    <w:rsid w:val="00C2792B"/>
    <w:rsid w:val="00C34474"/>
    <w:rsid w:val="00C359F6"/>
    <w:rsid w:val="00C362F2"/>
    <w:rsid w:val="00C54191"/>
    <w:rsid w:val="00C5495C"/>
    <w:rsid w:val="00C613DC"/>
    <w:rsid w:val="00C654CF"/>
    <w:rsid w:val="00C70B3E"/>
    <w:rsid w:val="00C80CB9"/>
    <w:rsid w:val="00C87EC4"/>
    <w:rsid w:val="00C933C6"/>
    <w:rsid w:val="00C93757"/>
    <w:rsid w:val="00C96A30"/>
    <w:rsid w:val="00C97358"/>
    <w:rsid w:val="00C973BE"/>
    <w:rsid w:val="00CA107D"/>
    <w:rsid w:val="00CB5AB1"/>
    <w:rsid w:val="00CB705E"/>
    <w:rsid w:val="00CB745E"/>
    <w:rsid w:val="00CC3C9D"/>
    <w:rsid w:val="00CD19FE"/>
    <w:rsid w:val="00D0325D"/>
    <w:rsid w:val="00D133B5"/>
    <w:rsid w:val="00D1615A"/>
    <w:rsid w:val="00D240F5"/>
    <w:rsid w:val="00D30B41"/>
    <w:rsid w:val="00D3478C"/>
    <w:rsid w:val="00D4398E"/>
    <w:rsid w:val="00D564FC"/>
    <w:rsid w:val="00D90125"/>
    <w:rsid w:val="00D95C1B"/>
    <w:rsid w:val="00DB666D"/>
    <w:rsid w:val="00DD2450"/>
    <w:rsid w:val="00DD7833"/>
    <w:rsid w:val="00DD797C"/>
    <w:rsid w:val="00DE3A9B"/>
    <w:rsid w:val="00DE4573"/>
    <w:rsid w:val="00E00762"/>
    <w:rsid w:val="00E00AD8"/>
    <w:rsid w:val="00E01A75"/>
    <w:rsid w:val="00E049F1"/>
    <w:rsid w:val="00E24BA6"/>
    <w:rsid w:val="00E35119"/>
    <w:rsid w:val="00E503B7"/>
    <w:rsid w:val="00E6037B"/>
    <w:rsid w:val="00E87369"/>
    <w:rsid w:val="00E9249F"/>
    <w:rsid w:val="00E9559D"/>
    <w:rsid w:val="00E95CCD"/>
    <w:rsid w:val="00EA06B9"/>
    <w:rsid w:val="00EA7B84"/>
    <w:rsid w:val="00ED1775"/>
    <w:rsid w:val="00ED7AE7"/>
    <w:rsid w:val="00EE751B"/>
    <w:rsid w:val="00EF26DC"/>
    <w:rsid w:val="00F0734C"/>
    <w:rsid w:val="00F1688F"/>
    <w:rsid w:val="00F21398"/>
    <w:rsid w:val="00F3206A"/>
    <w:rsid w:val="00F357FB"/>
    <w:rsid w:val="00F412E0"/>
    <w:rsid w:val="00F50342"/>
    <w:rsid w:val="00F61C95"/>
    <w:rsid w:val="00F63C68"/>
    <w:rsid w:val="00F67358"/>
    <w:rsid w:val="00F6756E"/>
    <w:rsid w:val="00F8641C"/>
    <w:rsid w:val="00FA02A0"/>
    <w:rsid w:val="00FB2957"/>
    <w:rsid w:val="00FC6E40"/>
    <w:rsid w:val="00FD214B"/>
    <w:rsid w:val="00FD5256"/>
    <w:rsid w:val="00FE17B8"/>
    <w:rsid w:val="00FF44D2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C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link w:val="Title"/>
    <w:rsid w:val="00AE1D5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k@c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>IS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Dell</cp:lastModifiedBy>
  <cp:revision>2</cp:revision>
  <cp:lastPrinted>2015-01-20T12:12:00Z</cp:lastPrinted>
  <dcterms:created xsi:type="dcterms:W3CDTF">2015-01-20T17:54:00Z</dcterms:created>
  <dcterms:modified xsi:type="dcterms:W3CDTF">2015-01-20T17:54:00Z</dcterms:modified>
</cp:coreProperties>
</file>